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76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3057836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6E92" w:rsidRPr="00642289" w:rsidRDefault="00FD6E92" w:rsidP="00FD6E9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0E5B76" w:rsidRPr="00642289" w:rsidRDefault="00FD6E92" w:rsidP="00FD6E9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Абанского</w:t>
      </w:r>
      <w:proofErr w:type="spellEnd"/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района</w:t>
      </w:r>
      <w:bookmarkEnd w:id="2"/>
      <w:r w:rsidRPr="0064228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64228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E5B76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Почетская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СОШ</w:t>
      </w:r>
    </w:p>
    <w:p w:rsidR="000E5B76" w:rsidRPr="00642289" w:rsidRDefault="000E5B76" w:rsidP="00DE5603">
      <w:pPr>
        <w:spacing w:after="0"/>
        <w:rPr>
          <w:rFonts w:ascii="Times New Roman" w:hAnsi="Times New Roman" w:cs="Times New Roman"/>
          <w:lang w:val="ru-RU"/>
        </w:rPr>
      </w:pPr>
    </w:p>
    <w:p w:rsidR="000E5B76" w:rsidRPr="00642289" w:rsidRDefault="00DE5603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494193D" wp14:editId="60990AE8">
            <wp:extent cx="5785357" cy="1772631"/>
            <wp:effectExtent l="0" t="0" r="0" b="0"/>
            <wp:docPr id="1" name="Рисунок 1" descr="C:\Users\Оксана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E5B76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642289">
        <w:rPr>
          <w:rFonts w:ascii="Times New Roman" w:hAnsi="Times New Roman" w:cs="Times New Roman"/>
          <w:color w:val="000000"/>
          <w:sz w:val="28"/>
        </w:rPr>
        <w:t>ID</w:t>
      </w: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4350714)</w:t>
      </w:r>
    </w:p>
    <w:p w:rsidR="000E5B76" w:rsidRPr="00642289" w:rsidRDefault="000E5B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E5B76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D6E92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для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3 класса</w:t>
      </w:r>
    </w:p>
    <w:p w:rsidR="00FD6E92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</w:p>
    <w:p w:rsidR="000E5B76" w:rsidRPr="00642289" w:rsidRDefault="00FD6E9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0E5B76" w:rsidRPr="00642289" w:rsidRDefault="000E5B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D6E92" w:rsidRPr="00642289" w:rsidRDefault="00FD6E92" w:rsidP="00FD6E92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642289">
        <w:rPr>
          <w:rFonts w:ascii="Times New Roman" w:eastAsia="Calibri" w:hAnsi="Times New Roman" w:cs="Times New Roman"/>
          <w:lang w:val="ru-RU"/>
        </w:rPr>
        <w:t>Составитель: учитель начальных классов</w:t>
      </w:r>
    </w:p>
    <w:p w:rsidR="00FD6E92" w:rsidRPr="00642289" w:rsidRDefault="00FD6E92" w:rsidP="00FD6E92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proofErr w:type="spellStart"/>
      <w:r w:rsidRPr="00642289">
        <w:rPr>
          <w:rFonts w:ascii="Times New Roman" w:eastAsia="Calibri" w:hAnsi="Times New Roman" w:cs="Times New Roman"/>
          <w:lang w:val="ru-RU"/>
        </w:rPr>
        <w:t>Сердюкова</w:t>
      </w:r>
      <w:proofErr w:type="spellEnd"/>
      <w:r w:rsidRPr="00642289">
        <w:rPr>
          <w:rFonts w:ascii="Times New Roman" w:eastAsia="Calibri" w:hAnsi="Times New Roman" w:cs="Times New Roman"/>
          <w:lang w:val="ru-RU"/>
        </w:rPr>
        <w:t xml:space="preserve"> Оксана Николаевна</w:t>
      </w:r>
    </w:p>
    <w:p w:rsidR="000E5B76" w:rsidRPr="00642289" w:rsidRDefault="000E5B76" w:rsidP="00FD6E92">
      <w:pPr>
        <w:spacing w:after="0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42289" w:rsidRDefault="00FD6E92" w:rsidP="00FD6E9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3" w:name="33a6f4f1-a4d0-4904-9be8-f3bc488806fd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поселок Почет</w:t>
      </w:r>
      <w:bookmarkEnd w:id="3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</w:p>
    <w:p w:rsidR="000E5B76" w:rsidRPr="00642289" w:rsidRDefault="00FD6E92" w:rsidP="00FD6E9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2024-2025 учебный год</w:t>
      </w:r>
      <w:bookmarkEnd w:id="4"/>
    </w:p>
    <w:p w:rsidR="00642289" w:rsidRDefault="00642289" w:rsidP="00FD6E9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5" w:name="block-33057835"/>
      <w:bookmarkEnd w:id="0"/>
    </w:p>
    <w:p w:rsidR="00DE5603" w:rsidRDefault="00DE5603" w:rsidP="00FD6E9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DE5603" w:rsidRDefault="00DE5603" w:rsidP="00FD6E9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DE5603" w:rsidRDefault="00DE5603" w:rsidP="00FD6E9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0E5B76" w:rsidRPr="00642289" w:rsidRDefault="00FD6E92" w:rsidP="00FD6E9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E5B76" w:rsidRPr="00642289" w:rsidRDefault="00FD6E92" w:rsidP="00FD6E92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ПРЕДМЕТА</w:t>
      </w: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метапредметные</w:t>
      </w:r>
      <w:proofErr w:type="spell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E5B76" w:rsidRPr="00642289" w:rsidRDefault="000E5B76" w:rsidP="00FD6E92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 w:rsidP="00FD6E92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ПРЕДМЕТА</w:t>
      </w: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естественно-научных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E5B76" w:rsidRPr="00642289" w:rsidRDefault="00FD6E92" w:rsidP="00FD6E92">
      <w:pPr>
        <w:numPr>
          <w:ilvl w:val="0"/>
          <w:numId w:val="1"/>
        </w:numPr>
        <w:spacing w:after="0" w:line="264" w:lineRule="auto"/>
        <w:ind w:left="284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E5B76" w:rsidRPr="00642289" w:rsidRDefault="00FD6E92" w:rsidP="00FD6E92">
      <w:pPr>
        <w:numPr>
          <w:ilvl w:val="0"/>
          <w:numId w:val="2"/>
        </w:numPr>
        <w:spacing w:after="0" w:line="264" w:lineRule="auto"/>
        <w:ind w:left="567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E5B76" w:rsidRPr="00642289" w:rsidRDefault="00FD6E92" w:rsidP="00FD6E92">
      <w:pPr>
        <w:numPr>
          <w:ilvl w:val="0"/>
          <w:numId w:val="2"/>
        </w:numPr>
        <w:spacing w:after="0" w:line="264" w:lineRule="auto"/>
        <w:ind w:left="567" w:firstLine="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E5B76" w:rsidRPr="00642289" w:rsidRDefault="000E5B76" w:rsidP="00FD6E92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 w:rsidP="00FD6E92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E5B76" w:rsidRPr="00642289" w:rsidRDefault="000E5B76" w:rsidP="00FD6E92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 w:rsidP="00FD6E92">
      <w:pPr>
        <w:spacing w:after="0" w:line="264" w:lineRule="auto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3 класс – 68 часов, </w:t>
      </w:r>
    </w:p>
    <w:p w:rsidR="000E5B76" w:rsidRPr="00642289" w:rsidRDefault="000E5B76">
      <w:pPr>
        <w:rPr>
          <w:rFonts w:ascii="Times New Roman" w:hAnsi="Times New Roman" w:cs="Times New Roman"/>
          <w:lang w:val="ru-RU"/>
        </w:rPr>
        <w:sectPr w:rsidR="000E5B76" w:rsidRPr="00642289">
          <w:pgSz w:w="11906" w:h="16383"/>
          <w:pgMar w:top="1134" w:right="850" w:bottom="1134" w:left="1701" w:header="720" w:footer="720" w:gutter="0"/>
          <w:cols w:space="720"/>
        </w:sectPr>
      </w:pPr>
    </w:p>
    <w:p w:rsidR="000E5B76" w:rsidRPr="00642289" w:rsidRDefault="00FD6E9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3057838"/>
      <w:bookmarkEnd w:id="5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E5B76" w:rsidRPr="00642289" w:rsidRDefault="000E5B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E5B76" w:rsidRPr="00642289" w:rsidRDefault="00FD6E9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общество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природа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6F2985">
        <w:rPr>
          <w:rFonts w:ascii="Times New Roman" w:hAnsi="Times New Roman" w:cs="Times New Roman"/>
          <w:color w:val="000000"/>
          <w:sz w:val="28"/>
          <w:lang w:val="ru-RU"/>
        </w:rPr>
        <w:t xml:space="preserve">Вода. Свойства воды. </w:t>
      </w:r>
      <w:r w:rsidRPr="00642289">
        <w:rPr>
          <w:rFonts w:ascii="Times New Roman" w:hAnsi="Times New Roman" w:cs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мессенджерах</w:t>
      </w:r>
      <w:proofErr w:type="spell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E5B76" w:rsidRPr="00642289" w:rsidRDefault="00FD6E9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E5B76" w:rsidRPr="00642289" w:rsidRDefault="00FD6E9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E5B76" w:rsidRPr="00642289" w:rsidRDefault="00FD6E9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E5B76" w:rsidRPr="00642289" w:rsidRDefault="00FD6E9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E5B76" w:rsidRPr="00642289" w:rsidRDefault="00FD6E9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Работа с информацией </w:t>
      </w:r>
      <w:r w:rsidRPr="00642289">
        <w:rPr>
          <w:rFonts w:ascii="Times New Roman" w:hAnsi="Times New Roman" w:cs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E5B76" w:rsidRPr="00642289" w:rsidRDefault="00FD6E9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E5B76" w:rsidRPr="00642289" w:rsidRDefault="00FD6E9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E5B76" w:rsidRPr="00642289" w:rsidRDefault="00FD6E9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E5B76" w:rsidRPr="00642289" w:rsidRDefault="00FD6E9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E5B76" w:rsidRPr="00642289" w:rsidRDefault="00FD6E9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E5B76" w:rsidRPr="00642289" w:rsidRDefault="00FD6E9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E5B76" w:rsidRPr="00642289" w:rsidRDefault="00FD6E9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E5B76" w:rsidRPr="00642289" w:rsidRDefault="00FD6E9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E5B76" w:rsidRPr="00642289" w:rsidRDefault="00FD6E9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рств пр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ироды; </w:t>
      </w:r>
    </w:p>
    <w:p w:rsidR="000E5B76" w:rsidRPr="00642289" w:rsidRDefault="00FD6E9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E5B76" w:rsidRPr="00642289" w:rsidRDefault="00FD6E9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изученного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E5B76" w:rsidRPr="00642289" w:rsidRDefault="00FD6E9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E5B76" w:rsidRPr="00642289" w:rsidRDefault="00FD6E9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Совместная деятельность</w:t>
      </w: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E5B76" w:rsidRPr="00642289" w:rsidRDefault="00FD6E9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E5B76" w:rsidRPr="00642289" w:rsidRDefault="00FD6E9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E5B76" w:rsidRPr="00642289" w:rsidRDefault="00FD6E9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E5B76" w:rsidRPr="00642289" w:rsidRDefault="00FD6E9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E5B76" w:rsidRPr="00642289" w:rsidRDefault="000E5B7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rPr>
          <w:rFonts w:ascii="Times New Roman" w:hAnsi="Times New Roman" w:cs="Times New Roman"/>
          <w:lang w:val="ru-RU"/>
        </w:rPr>
        <w:sectPr w:rsidR="000E5B76" w:rsidRPr="00642289">
          <w:pgSz w:w="11906" w:h="16383"/>
          <w:pgMar w:top="1134" w:right="850" w:bottom="1134" w:left="1701" w:header="720" w:footer="720" w:gutter="0"/>
          <w:cols w:space="720"/>
        </w:sectPr>
      </w:pPr>
    </w:p>
    <w:p w:rsidR="000E5B76" w:rsidRPr="00642289" w:rsidRDefault="00FD6E92" w:rsidP="00FD6E92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7" w:name="block-33057839"/>
      <w:bookmarkEnd w:id="6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E5B76" w:rsidRPr="00642289" w:rsidRDefault="00FD6E92" w:rsidP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личностных,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Гражданско-патриотического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E5B76" w:rsidRPr="00642289" w:rsidRDefault="00FD6E9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E5B76" w:rsidRPr="00642289" w:rsidRDefault="00FD6E9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E5B76" w:rsidRPr="00642289" w:rsidRDefault="00FD6E9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E5B76" w:rsidRPr="00642289" w:rsidRDefault="00FD6E9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Духовно-нравственного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E5B76" w:rsidRPr="00642289" w:rsidRDefault="00FD6E9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E5B76" w:rsidRPr="00642289" w:rsidRDefault="00FD6E9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Эстетического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E5B76" w:rsidRPr="00642289" w:rsidRDefault="00FD6E9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E5B76" w:rsidRPr="00642289" w:rsidRDefault="00FD6E9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E5B76" w:rsidRPr="00642289" w:rsidRDefault="00FD6E9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Трудового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Экологического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Ценности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научного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познания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E5B76" w:rsidRPr="00642289" w:rsidRDefault="00FD6E9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1)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логические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E5B76" w:rsidRPr="00642289" w:rsidRDefault="00FD6E9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E5B76" w:rsidRPr="00642289" w:rsidRDefault="00FD6E9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E5B76" w:rsidRPr="00642289" w:rsidRDefault="00FD6E9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E5B76" w:rsidRPr="00642289" w:rsidRDefault="00FD6E9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E5B76" w:rsidRPr="00642289" w:rsidRDefault="00FD6E9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E5B76" w:rsidRPr="00642289" w:rsidRDefault="00FD6E9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исследовательские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E5B76" w:rsidRPr="00642289" w:rsidRDefault="00FD6E9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E5B76" w:rsidRPr="00642289" w:rsidRDefault="00FD6E9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E5B76" w:rsidRPr="00642289" w:rsidRDefault="00FD6E9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E5B76" w:rsidRPr="00642289" w:rsidRDefault="00FD6E9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E5B76" w:rsidRPr="00642289" w:rsidRDefault="00FD6E9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E5B76" w:rsidRPr="00642289" w:rsidRDefault="00FD6E9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3)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Работа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 с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информацией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642289">
        <w:rPr>
          <w:rFonts w:ascii="Times New Roman" w:hAnsi="Times New Roman" w:cs="Times New Roman"/>
          <w:color w:val="000000"/>
          <w:sz w:val="28"/>
        </w:rPr>
        <w:t>(</w:t>
      </w:r>
      <w:proofErr w:type="spellStart"/>
      <w:r w:rsidRPr="00642289">
        <w:rPr>
          <w:rFonts w:ascii="Times New Roman" w:hAnsi="Times New Roman" w:cs="Times New Roman"/>
          <w:color w:val="000000"/>
          <w:sz w:val="28"/>
        </w:rPr>
        <w:t>схему</w:t>
      </w:r>
      <w:proofErr w:type="spellEnd"/>
      <w:r w:rsidRPr="00642289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</w:rPr>
        <w:t>таблицу</w:t>
      </w:r>
      <w:proofErr w:type="spellEnd"/>
      <w:r w:rsidRPr="00642289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</w:rPr>
        <w:t>иллюстрацию</w:t>
      </w:r>
      <w:proofErr w:type="spellEnd"/>
      <w:r w:rsidRPr="00642289">
        <w:rPr>
          <w:rFonts w:ascii="Times New Roman" w:hAnsi="Times New Roman" w:cs="Times New Roman"/>
          <w:color w:val="000000"/>
          <w:sz w:val="28"/>
        </w:rPr>
        <w:t xml:space="preserve">); 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E5B76" w:rsidRPr="00642289" w:rsidRDefault="00FD6E9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E5B76" w:rsidRPr="00642289" w:rsidRDefault="00FD6E9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i/>
          <w:color w:val="000000"/>
          <w:sz w:val="28"/>
          <w:lang w:val="ru-RU"/>
        </w:rPr>
        <w:t>1) Самоорганизация:</w:t>
      </w:r>
    </w:p>
    <w:p w:rsidR="000E5B76" w:rsidRPr="00642289" w:rsidRDefault="00FD6E9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E5B76" w:rsidRPr="00642289" w:rsidRDefault="00FD6E9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Самоконтроль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 xml:space="preserve"> и </w:t>
      </w:r>
      <w:proofErr w:type="spellStart"/>
      <w:r w:rsidRPr="00642289">
        <w:rPr>
          <w:rFonts w:ascii="Times New Roman" w:hAnsi="Times New Roman" w:cs="Times New Roman"/>
          <w:i/>
          <w:color w:val="000000"/>
          <w:sz w:val="28"/>
        </w:rPr>
        <w:t>самооценка</w:t>
      </w:r>
      <w:proofErr w:type="spellEnd"/>
      <w:r w:rsidRPr="00642289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E5B76" w:rsidRPr="00642289" w:rsidRDefault="00FD6E9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E5B76" w:rsidRPr="00642289" w:rsidRDefault="00FD6E9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E5B76" w:rsidRPr="00642289" w:rsidRDefault="00FD6E9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E5B76" w:rsidRPr="00642289" w:rsidRDefault="00FD6E9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E5B76" w:rsidRPr="00642289" w:rsidRDefault="00FD6E9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Совместная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b/>
          <w:color w:val="000000"/>
          <w:sz w:val="28"/>
        </w:rPr>
        <w:t>деятельность</w:t>
      </w:r>
      <w:proofErr w:type="spellEnd"/>
      <w:r w:rsidRPr="00642289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E5B76" w:rsidRPr="00642289" w:rsidRDefault="00FD6E9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E5B76" w:rsidRPr="00642289" w:rsidRDefault="00FD6E9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E5B76" w:rsidRPr="00642289" w:rsidRDefault="00FD6E9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E5B76" w:rsidRPr="00642289" w:rsidRDefault="00FD6E9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E5B76" w:rsidRPr="00642289" w:rsidRDefault="00FD6E9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 w:rsidP="00FD6E9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0E5B76" w:rsidRPr="00642289" w:rsidRDefault="00FD6E9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3 КЛАСС</w:t>
      </w:r>
    </w:p>
    <w:p w:rsidR="000E5B76" w:rsidRPr="00642289" w:rsidRDefault="00FD6E9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642289">
        <w:rPr>
          <w:rFonts w:ascii="Times New Roman" w:hAnsi="Times New Roman" w:cs="Times New Roman"/>
          <w:color w:val="000000"/>
          <w:sz w:val="28"/>
        </w:rPr>
        <w:t>соблюдать</w:t>
      </w:r>
      <w:proofErr w:type="spellEnd"/>
      <w:r w:rsidRPr="00642289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</w:rPr>
        <w:t>основы</w:t>
      </w:r>
      <w:proofErr w:type="spellEnd"/>
      <w:r w:rsidRPr="00642289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</w:rPr>
        <w:t>профилактики</w:t>
      </w:r>
      <w:proofErr w:type="spellEnd"/>
      <w:r w:rsidRPr="00642289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</w:rPr>
        <w:t>заболеваний</w:t>
      </w:r>
      <w:proofErr w:type="spellEnd"/>
      <w:r w:rsidRPr="00642289">
        <w:rPr>
          <w:rFonts w:ascii="Times New Roman" w:hAnsi="Times New Roman" w:cs="Times New Roman"/>
          <w:color w:val="000000"/>
          <w:sz w:val="28"/>
        </w:rPr>
        <w:t>;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E5B76" w:rsidRPr="00642289" w:rsidRDefault="00FD6E9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642289">
        <w:rPr>
          <w:rFonts w:ascii="Times New Roman" w:hAnsi="Times New Roman" w:cs="Times New Roman"/>
          <w:color w:val="000000"/>
          <w:sz w:val="28"/>
          <w:lang w:val="ru-RU"/>
        </w:rPr>
        <w:t>мессенджерах</w:t>
      </w:r>
      <w:proofErr w:type="spellEnd"/>
      <w:r w:rsidRPr="0064228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0E5B76" w:rsidRPr="00642289" w:rsidRDefault="000E5B76" w:rsidP="00FD6E92">
      <w:pPr>
        <w:spacing w:after="0"/>
        <w:rPr>
          <w:rFonts w:ascii="Times New Roman" w:hAnsi="Times New Roman" w:cs="Times New Roman"/>
          <w:lang w:val="ru-RU"/>
        </w:rPr>
        <w:sectPr w:rsidR="000E5B76" w:rsidRPr="0064228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3057837"/>
      <w:bookmarkEnd w:id="7"/>
    </w:p>
    <w:p w:rsidR="00FD6E92" w:rsidRPr="00642289" w:rsidRDefault="00FD6E92" w:rsidP="00FD6E92">
      <w:pPr>
        <w:spacing w:after="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0E5B76" w:rsidRPr="00642289" w:rsidRDefault="00FD6E92" w:rsidP="00FD6E92">
      <w:pPr>
        <w:spacing w:after="0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E5B76" w:rsidRPr="006422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lastRenderedPageBreak/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/7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4116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</w:tr>
    </w:tbl>
    <w:p w:rsidR="000E5B76" w:rsidRPr="00642289" w:rsidRDefault="000E5B76">
      <w:pPr>
        <w:rPr>
          <w:rFonts w:ascii="Times New Roman" w:hAnsi="Times New Roman" w:cs="Times New Roman"/>
          <w:lang w:val="ru-RU"/>
        </w:rPr>
        <w:sectPr w:rsidR="000E5B76" w:rsidRPr="00642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E92" w:rsidRPr="00642289" w:rsidRDefault="00FD6E92" w:rsidP="00FD6E92">
      <w:pPr>
        <w:spacing w:after="0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9" w:name="block-33057842"/>
      <w:bookmarkEnd w:id="8"/>
    </w:p>
    <w:p w:rsidR="00FD6E92" w:rsidRPr="00642289" w:rsidRDefault="00FD6E92" w:rsidP="00FD6E9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</w:t>
      </w:r>
      <w:proofErr w:type="gramStart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УЧЕБНИК</w:t>
      </w:r>
      <w:proofErr w:type="gramEnd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0E5B76" w:rsidRPr="00642289" w:rsidRDefault="00FD6E92">
      <w:pPr>
        <w:spacing w:after="0"/>
        <w:ind w:left="120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642289">
        <w:rPr>
          <w:rFonts w:ascii="Times New Roman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E5B76" w:rsidRPr="006422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c</w:instrText>
            </w:r>
            <w:r w:rsidR="003D6772" w:rsidRPr="003D6772">
              <w:rPr>
                <w:lang w:val="ru-RU"/>
              </w:rPr>
              <w:instrText>162"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162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9</w:instrText>
            </w:r>
            <w:r w:rsidR="003D6772">
              <w:instrText>fc</w:instrText>
            </w:r>
            <w:r w:rsidR="003D6772" w:rsidRPr="003D6772">
              <w:rPr>
                <w:lang w:val="ru-RU"/>
              </w:rPr>
              <w:instrText>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9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fc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841330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841330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84123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c</w:instrText>
            </w:r>
            <w:r w:rsidR="003D6772" w:rsidRPr="003D6772">
              <w:rPr>
                <w:lang w:val="ru-RU"/>
              </w:rPr>
              <w:instrText>392"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392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d</w:instrText>
            </w:r>
            <w:r w:rsidR="003D6772" w:rsidRPr="003D6772">
              <w:rPr>
                <w:lang w:val="ru-RU"/>
              </w:rPr>
              <w:instrText>328"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328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Вода как вещество. Определение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d</w:instrText>
            </w:r>
            <w:r w:rsidR="003D6772" w:rsidRPr="003D6772">
              <w:rPr>
                <w:lang w:val="ru-RU"/>
              </w:rPr>
              <w:instrText>03</w:instrText>
            </w:r>
            <w:r w:rsidR="003D6772">
              <w:instrText>a</w:instrText>
            </w:r>
            <w:r w:rsidR="003D6772" w:rsidRPr="003D6772">
              <w:rPr>
                <w:lang w:val="ru-RU"/>
              </w:rPr>
              <w:instrText>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03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a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da</w:instrText>
            </w:r>
            <w:r w:rsidR="003D6772" w:rsidRPr="003D6772">
              <w:rPr>
                <w:lang w:val="ru-RU"/>
              </w:rPr>
              <w:instrText>26"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da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26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0</w:instrText>
            </w:r>
            <w:r w:rsidR="003D6772">
              <w:instrText>de</w:instrText>
            </w:r>
            <w:r w:rsidR="003D6772" w:rsidRPr="003D6772">
              <w:rPr>
                <w:lang w:val="ru-RU"/>
              </w:rPr>
              <w:instrText>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de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282"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282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41</w:instrText>
            </w:r>
            <w:r w:rsidR="003D6772">
              <w:instrText>c</w:instrText>
            </w:r>
            <w:r w:rsidR="003D6772" w:rsidRPr="003D6772">
              <w:rPr>
                <w:lang w:val="ru-RU"/>
              </w:rPr>
              <w:instrText>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6</w:instrText>
            </w:r>
            <w:r w:rsidR="003D6772">
              <w:instrText>a</w:instrText>
            </w:r>
            <w:r w:rsidR="003D6772" w:rsidRPr="003D6772">
              <w:rPr>
                <w:lang w:val="ru-RU"/>
              </w:rPr>
              <w:instrText>6"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a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6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85</w:instrText>
            </w:r>
            <w:r w:rsidR="003D6772">
              <w:instrText>e</w:instrText>
            </w:r>
            <w:r w:rsidR="003D6772" w:rsidRPr="003D6772">
              <w:rPr>
                <w:lang w:val="ru-RU"/>
              </w:rPr>
              <w:instrText>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85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Жизнь животных в разные времена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года.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fde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840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240"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240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84104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8410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78"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78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84116</w:instrText>
            </w:r>
            <w:r w:rsidR="003D6772">
              <w:instrText>c</w:instrText>
            </w:r>
            <w:r w:rsidR="003D6772" w:rsidRPr="003D6772">
              <w:rPr>
                <w:lang w:val="ru-RU"/>
              </w:rPr>
              <w:instrText>6"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84116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6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Дыхательная система и её роль в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lastRenderedPageBreak/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8410</w:instrText>
            </w:r>
            <w:r w:rsidR="003D6772">
              <w:instrText>aa</w:instrText>
            </w:r>
            <w:r w:rsidR="003D6772" w:rsidRPr="003D6772">
              <w:rPr>
                <w:lang w:val="ru-RU"/>
              </w:rPr>
              <w:instrText>0"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aa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8410654"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8410654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8410</w:instrText>
            </w:r>
            <w:r w:rsidR="003D6772">
              <w:instrText>c</w:instrText>
            </w:r>
            <w:r w:rsidR="003D6772" w:rsidRPr="003D6772">
              <w:rPr>
                <w:lang w:val="ru-RU"/>
              </w:rPr>
              <w:instrText>3</w:instrText>
            </w:r>
            <w:r w:rsidR="003D6772">
              <w:instrText>a</w:instrText>
            </w:r>
            <w:r w:rsidR="003D6772" w:rsidRPr="003D6772">
              <w:rPr>
                <w:lang w:val="ru-RU"/>
              </w:rPr>
              <w:instrText>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8410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c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3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a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772">
              <w:fldChar w:fldCharType="begin"/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instrText>HYPERLINK</w:instrText>
            </w:r>
            <w:r w:rsidR="003D6772" w:rsidRPr="003D6772">
              <w:rPr>
                <w:lang w:val="ru-RU"/>
              </w:rPr>
              <w:instrText xml:space="preserve"> "</w:instrText>
            </w:r>
            <w:r w:rsidR="003D6772">
              <w:instrText>https</w:instrText>
            </w:r>
            <w:r w:rsidR="003D6772" w:rsidRPr="003D6772">
              <w:rPr>
                <w:lang w:val="ru-RU"/>
              </w:rPr>
              <w:instrText>://</w:instrText>
            </w:r>
            <w:r w:rsidR="003D6772">
              <w:instrText>m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edsoo</w:instrText>
            </w:r>
            <w:r w:rsidR="003D6772" w:rsidRPr="003D6772">
              <w:rPr>
                <w:lang w:val="ru-RU"/>
              </w:rPr>
              <w:instrText>.</w:instrText>
            </w:r>
            <w:r w:rsidR="003D6772">
              <w:instrText>ru</w:instrText>
            </w:r>
            <w:r w:rsidR="003D6772" w:rsidRPr="003D6772">
              <w:rPr>
                <w:lang w:val="ru-RU"/>
              </w:rPr>
              <w:instrText>/</w:instrText>
            </w:r>
            <w:r w:rsidR="003D6772">
              <w:instrText>f</w:instrText>
            </w:r>
            <w:r w:rsidR="003D6772" w:rsidRPr="003D6772">
              <w:rPr>
                <w:lang w:val="ru-RU"/>
              </w:rPr>
              <w:instrText>8410910" \</w:instrText>
            </w:r>
            <w:r w:rsidR="003D6772">
              <w:instrText>h</w:instrText>
            </w:r>
            <w:r w:rsidR="003D6772" w:rsidRPr="003D6772">
              <w:rPr>
                <w:lang w:val="ru-RU"/>
              </w:rPr>
              <w:instrText xml:space="preserve"> </w:instrText>
            </w:r>
            <w:r w:rsidR="003D6772">
              <w:fldChar w:fldCharType="separate"/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642289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8410910</w:t>
            </w:r>
            <w:r w:rsidR="003D6772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84118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84112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841254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3D6772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D677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bookmarkStart w:id="10" w:name="_GoBack" w:colFirst="4" w:colLast="4"/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8412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bookmarkEnd w:id="10"/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3D67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841380</w:t>
              </w:r>
              <w:r w:rsidRPr="00642289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5B76" w:rsidRPr="006F2985" w:rsidRDefault="006F29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E5B76" w:rsidRPr="0064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5B76" w:rsidRPr="00642289" w:rsidRDefault="00FD6E9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2289">
              <w:rPr>
                <w:rFonts w:ascii="Times New Roman" w:hAnsi="Times New Roman" w:cs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B76" w:rsidRPr="00642289" w:rsidRDefault="000E5B76">
            <w:pPr>
              <w:rPr>
                <w:rFonts w:ascii="Times New Roman" w:hAnsi="Times New Roman" w:cs="Times New Roman"/>
              </w:rPr>
            </w:pPr>
          </w:p>
        </w:tc>
      </w:tr>
    </w:tbl>
    <w:p w:rsidR="000E5B76" w:rsidRPr="00642289" w:rsidRDefault="000E5B76">
      <w:pPr>
        <w:rPr>
          <w:rFonts w:ascii="Times New Roman" w:hAnsi="Times New Roman" w:cs="Times New Roman"/>
        </w:rPr>
        <w:sectPr w:rsidR="000E5B76" w:rsidRPr="00642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B76" w:rsidRPr="00642289" w:rsidRDefault="00FD6E92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1" w:name="block-33057841"/>
      <w:bookmarkEnd w:id="9"/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5B76" w:rsidRPr="00642289" w:rsidRDefault="00FD6E92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642289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0E5B76" w:rsidRPr="00642289" w:rsidRDefault="00FD6E9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12" w:name="7242d94d-e1f1-4df7-9b61-f04a247942f3"/>
      <w:r w:rsidRPr="00642289">
        <w:rPr>
          <w:rFonts w:ascii="Times New Roman" w:hAnsi="Times New Roman" w:cs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2"/>
    </w:p>
    <w:p w:rsidR="000E5B76" w:rsidRPr="00642289" w:rsidRDefault="000E5B76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5B76" w:rsidRPr="00642289" w:rsidRDefault="000E5B76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FD6E9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2289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5B76" w:rsidRPr="00642289" w:rsidRDefault="000E5B76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0E5B76" w:rsidRPr="00642289" w:rsidRDefault="000E5B76">
      <w:pPr>
        <w:rPr>
          <w:rFonts w:ascii="Times New Roman" w:hAnsi="Times New Roman" w:cs="Times New Roman"/>
          <w:lang w:val="ru-RU"/>
        </w:rPr>
        <w:sectPr w:rsidR="000E5B76" w:rsidRPr="0064228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D6E92" w:rsidRPr="00642289" w:rsidRDefault="00FD6E92" w:rsidP="00642289">
      <w:pPr>
        <w:rPr>
          <w:rFonts w:ascii="Times New Roman" w:hAnsi="Times New Roman" w:cs="Times New Roman"/>
          <w:lang w:val="ru-RU"/>
        </w:rPr>
      </w:pPr>
    </w:p>
    <w:sectPr w:rsidR="00FD6E92" w:rsidRPr="006422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4B56"/>
    <w:multiLevelType w:val="multilevel"/>
    <w:tmpl w:val="BDB43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66F92"/>
    <w:multiLevelType w:val="multilevel"/>
    <w:tmpl w:val="1B26F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7D7814"/>
    <w:multiLevelType w:val="multilevel"/>
    <w:tmpl w:val="E0A01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51477"/>
    <w:multiLevelType w:val="multilevel"/>
    <w:tmpl w:val="79B0F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5E0D13"/>
    <w:multiLevelType w:val="multilevel"/>
    <w:tmpl w:val="6ABC1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5F35EE"/>
    <w:multiLevelType w:val="multilevel"/>
    <w:tmpl w:val="5A143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CC02EC"/>
    <w:multiLevelType w:val="multilevel"/>
    <w:tmpl w:val="90A44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AE6B35"/>
    <w:multiLevelType w:val="multilevel"/>
    <w:tmpl w:val="2D8A5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D30F9"/>
    <w:multiLevelType w:val="multilevel"/>
    <w:tmpl w:val="DD70A9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B140F4"/>
    <w:multiLevelType w:val="multilevel"/>
    <w:tmpl w:val="3044F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470396"/>
    <w:multiLevelType w:val="multilevel"/>
    <w:tmpl w:val="783E5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30F2E"/>
    <w:multiLevelType w:val="multilevel"/>
    <w:tmpl w:val="FB1A9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8D23C7"/>
    <w:multiLevelType w:val="multilevel"/>
    <w:tmpl w:val="6A769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725C42"/>
    <w:multiLevelType w:val="multilevel"/>
    <w:tmpl w:val="59080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2D7872"/>
    <w:multiLevelType w:val="multilevel"/>
    <w:tmpl w:val="E3FE4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6E0A4A"/>
    <w:multiLevelType w:val="multilevel"/>
    <w:tmpl w:val="E9CA75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8919D2"/>
    <w:multiLevelType w:val="multilevel"/>
    <w:tmpl w:val="64964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940015"/>
    <w:multiLevelType w:val="multilevel"/>
    <w:tmpl w:val="A2C61B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360025"/>
    <w:multiLevelType w:val="multilevel"/>
    <w:tmpl w:val="545CB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881D78"/>
    <w:multiLevelType w:val="multilevel"/>
    <w:tmpl w:val="7568A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917ADB"/>
    <w:multiLevelType w:val="multilevel"/>
    <w:tmpl w:val="F8903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32C6F"/>
    <w:multiLevelType w:val="multilevel"/>
    <w:tmpl w:val="C6645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BA2EBE"/>
    <w:multiLevelType w:val="multilevel"/>
    <w:tmpl w:val="B2DE9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0C1AAC"/>
    <w:multiLevelType w:val="multilevel"/>
    <w:tmpl w:val="C0541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134065"/>
    <w:multiLevelType w:val="multilevel"/>
    <w:tmpl w:val="4AFC3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874F1F"/>
    <w:multiLevelType w:val="multilevel"/>
    <w:tmpl w:val="3C3AF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97273B"/>
    <w:multiLevelType w:val="multilevel"/>
    <w:tmpl w:val="6088D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D8537B"/>
    <w:multiLevelType w:val="multilevel"/>
    <w:tmpl w:val="C41A9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876F1A"/>
    <w:multiLevelType w:val="multilevel"/>
    <w:tmpl w:val="27A8D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D05351"/>
    <w:multiLevelType w:val="multilevel"/>
    <w:tmpl w:val="250E1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894F66"/>
    <w:multiLevelType w:val="multilevel"/>
    <w:tmpl w:val="67D24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A1468A"/>
    <w:multiLevelType w:val="multilevel"/>
    <w:tmpl w:val="C2D85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120C11"/>
    <w:multiLevelType w:val="multilevel"/>
    <w:tmpl w:val="451EF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32D7A"/>
    <w:multiLevelType w:val="multilevel"/>
    <w:tmpl w:val="BB9CD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721E81"/>
    <w:multiLevelType w:val="multilevel"/>
    <w:tmpl w:val="C37AD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1872F8"/>
    <w:multiLevelType w:val="multilevel"/>
    <w:tmpl w:val="EF564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ED1634"/>
    <w:multiLevelType w:val="multilevel"/>
    <w:tmpl w:val="E0EEB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947E7D"/>
    <w:multiLevelType w:val="multilevel"/>
    <w:tmpl w:val="A9163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E16C3B"/>
    <w:multiLevelType w:val="multilevel"/>
    <w:tmpl w:val="E8D6E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D01ADE"/>
    <w:multiLevelType w:val="multilevel"/>
    <w:tmpl w:val="BC327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15591B"/>
    <w:multiLevelType w:val="multilevel"/>
    <w:tmpl w:val="4956C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8C6163"/>
    <w:multiLevelType w:val="multilevel"/>
    <w:tmpl w:val="A18AB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FB6BF9"/>
    <w:multiLevelType w:val="multilevel"/>
    <w:tmpl w:val="0F20B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40"/>
  </w:num>
  <w:num w:numId="5">
    <w:abstractNumId w:val="25"/>
  </w:num>
  <w:num w:numId="6">
    <w:abstractNumId w:val="37"/>
  </w:num>
  <w:num w:numId="7">
    <w:abstractNumId w:val="4"/>
  </w:num>
  <w:num w:numId="8">
    <w:abstractNumId w:val="26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27"/>
  </w:num>
  <w:num w:numId="14">
    <w:abstractNumId w:val="24"/>
  </w:num>
  <w:num w:numId="15">
    <w:abstractNumId w:val="19"/>
  </w:num>
  <w:num w:numId="16">
    <w:abstractNumId w:val="14"/>
  </w:num>
  <w:num w:numId="17">
    <w:abstractNumId w:val="9"/>
  </w:num>
  <w:num w:numId="18">
    <w:abstractNumId w:val="35"/>
  </w:num>
  <w:num w:numId="19">
    <w:abstractNumId w:val="13"/>
  </w:num>
  <w:num w:numId="20">
    <w:abstractNumId w:val="2"/>
  </w:num>
  <w:num w:numId="21">
    <w:abstractNumId w:val="30"/>
  </w:num>
  <w:num w:numId="22">
    <w:abstractNumId w:val="39"/>
  </w:num>
  <w:num w:numId="23">
    <w:abstractNumId w:val="21"/>
  </w:num>
  <w:num w:numId="24">
    <w:abstractNumId w:val="5"/>
  </w:num>
  <w:num w:numId="25">
    <w:abstractNumId w:val="42"/>
  </w:num>
  <w:num w:numId="26">
    <w:abstractNumId w:val="33"/>
  </w:num>
  <w:num w:numId="27">
    <w:abstractNumId w:val="29"/>
  </w:num>
  <w:num w:numId="28">
    <w:abstractNumId w:val="34"/>
  </w:num>
  <w:num w:numId="29">
    <w:abstractNumId w:val="38"/>
  </w:num>
  <w:num w:numId="30">
    <w:abstractNumId w:val="1"/>
  </w:num>
  <w:num w:numId="31">
    <w:abstractNumId w:val="22"/>
  </w:num>
  <w:num w:numId="32">
    <w:abstractNumId w:val="31"/>
  </w:num>
  <w:num w:numId="33">
    <w:abstractNumId w:val="0"/>
  </w:num>
  <w:num w:numId="34">
    <w:abstractNumId w:val="36"/>
  </w:num>
  <w:num w:numId="35">
    <w:abstractNumId w:val="11"/>
  </w:num>
  <w:num w:numId="36">
    <w:abstractNumId w:val="16"/>
  </w:num>
  <w:num w:numId="37">
    <w:abstractNumId w:val="7"/>
  </w:num>
  <w:num w:numId="38">
    <w:abstractNumId w:val="18"/>
  </w:num>
  <w:num w:numId="39">
    <w:abstractNumId w:val="28"/>
  </w:num>
  <w:num w:numId="40">
    <w:abstractNumId w:val="41"/>
  </w:num>
  <w:num w:numId="41">
    <w:abstractNumId w:val="3"/>
  </w:num>
  <w:num w:numId="42">
    <w:abstractNumId w:val="23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5B76"/>
    <w:rsid w:val="000E5B76"/>
    <w:rsid w:val="003D6772"/>
    <w:rsid w:val="00642289"/>
    <w:rsid w:val="006F2985"/>
    <w:rsid w:val="00DE5603"/>
    <w:rsid w:val="00FD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E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5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f840ce78" TargetMode="External"/><Relationship Id="rId18" Type="http://schemas.openxmlformats.org/officeDocument/2006/relationships/hyperlink" Target="https://m.edsoo.ru/f840ed90" TargetMode="External"/><Relationship Id="rId26" Type="http://schemas.openxmlformats.org/officeDocument/2006/relationships/hyperlink" Target="https://m.edsoo.ru/f84118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104ba" TargetMode="External"/><Relationship Id="rId34" Type="http://schemas.openxmlformats.org/officeDocument/2006/relationships/hyperlink" Target="https://m.edsoo.ru/f8413e3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f840cb62" TargetMode="External"/><Relationship Id="rId17" Type="http://schemas.openxmlformats.org/officeDocument/2006/relationships/hyperlink" Target="https://m.edsoo.ru/f840ebe2" TargetMode="External"/><Relationship Id="rId25" Type="http://schemas.openxmlformats.org/officeDocument/2006/relationships/hyperlink" Target="https://m.edsoo.ru/f8411c0c" TargetMode="External"/><Relationship Id="rId33" Type="http://schemas.openxmlformats.org/officeDocument/2006/relationships/hyperlink" Target="https://m.edsoo.ru/f8413c3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840ea16" TargetMode="External"/><Relationship Id="rId20" Type="http://schemas.openxmlformats.org/officeDocument/2006/relationships/hyperlink" Target="https://m.edsoo.ru/f840fde4" TargetMode="External"/><Relationship Id="rId29" Type="http://schemas.openxmlformats.org/officeDocument/2006/relationships/hyperlink" Target="https://m.edsoo.ru/f841270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840c7ca" TargetMode="External"/><Relationship Id="rId24" Type="http://schemas.openxmlformats.org/officeDocument/2006/relationships/hyperlink" Target="https://m.edsoo.ru/f8411dd8" TargetMode="External"/><Relationship Id="rId32" Type="http://schemas.openxmlformats.org/officeDocument/2006/relationships/hyperlink" Target="https://m.edsoo.ru/f8412ef4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0ea16" TargetMode="External"/><Relationship Id="rId23" Type="http://schemas.openxmlformats.org/officeDocument/2006/relationships/hyperlink" Target="https://m.edsoo.ru/f8411f90" TargetMode="External"/><Relationship Id="rId28" Type="http://schemas.openxmlformats.org/officeDocument/2006/relationships/hyperlink" Target="https://m.edsoo.ru/f841254e" TargetMode="External"/><Relationship Id="rId36" Type="http://schemas.openxmlformats.org/officeDocument/2006/relationships/hyperlink" Target="https://m.edsoo.ru/f841380e" TargetMode="External"/><Relationship Id="rId10" Type="http://schemas.openxmlformats.org/officeDocument/2006/relationships/hyperlink" Target="https://m.edsoo.ru/f84123aa" TargetMode="External"/><Relationship Id="rId19" Type="http://schemas.openxmlformats.org/officeDocument/2006/relationships/hyperlink" Target="https://m.edsoo.ru/f840ef2a" TargetMode="External"/><Relationship Id="rId31" Type="http://schemas.openxmlformats.org/officeDocument/2006/relationships/hyperlink" Target="https://m.edsoo.ru/f8412a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0ff74" TargetMode="External"/><Relationship Id="rId14" Type="http://schemas.openxmlformats.org/officeDocument/2006/relationships/hyperlink" Target="https://m.edsoo.ru/f840df26" TargetMode="External"/><Relationship Id="rId22" Type="http://schemas.openxmlformats.org/officeDocument/2006/relationships/hyperlink" Target="https://m.edsoo.ru/f8410dd4" TargetMode="External"/><Relationship Id="rId27" Type="http://schemas.openxmlformats.org/officeDocument/2006/relationships/hyperlink" Target="https://m.edsoo.ru/f84112c0" TargetMode="External"/><Relationship Id="rId30" Type="http://schemas.openxmlformats.org/officeDocument/2006/relationships/hyperlink" Target="https://m.edsoo.ru/f8412896" TargetMode="External"/><Relationship Id="rId35" Type="http://schemas.openxmlformats.org/officeDocument/2006/relationships/hyperlink" Target="https://m.edsoo.ru/f84140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25</Pages>
  <Words>5445</Words>
  <Characters>31040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5</cp:revision>
  <dcterms:created xsi:type="dcterms:W3CDTF">2024-08-11T09:20:00Z</dcterms:created>
  <dcterms:modified xsi:type="dcterms:W3CDTF">2024-09-15T09:00:00Z</dcterms:modified>
</cp:coreProperties>
</file>